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FD" w:rsidRPr="002741B3" w:rsidRDefault="00C070FD" w:rsidP="00C070FD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0FD" w:rsidRPr="002741B3" w:rsidRDefault="00C070FD" w:rsidP="00C070F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070FD" w:rsidRPr="002741B3" w:rsidRDefault="00C070FD" w:rsidP="00C070F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070FD" w:rsidRDefault="00C070FD" w:rsidP="00C070F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070FD" w:rsidRPr="002741B3" w:rsidRDefault="00C070FD" w:rsidP="00C070F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C070FD" w:rsidRPr="002741B3" w:rsidRDefault="00C070FD" w:rsidP="00C070F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C070FD" w:rsidRPr="002741B3" w:rsidRDefault="00C070FD" w:rsidP="00C070F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EE4F60" w:rsidRPr="002741B3" w:rsidRDefault="00EE4F60" w:rsidP="00EE4F60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EE4F60" w:rsidRPr="002741B3" w:rsidRDefault="00EE4F60" w:rsidP="00EE4F60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EE4F60" w:rsidRPr="002741B3" w:rsidRDefault="00EE4F60" w:rsidP="00EE4F6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EE4F60" w:rsidRPr="000F4E4B" w:rsidRDefault="0067108C" w:rsidP="00EE4F60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10.02.2015</w:t>
      </w:r>
      <w:r w:rsidR="00EE4F60">
        <w:rPr>
          <w:rFonts w:ascii="Times New Roman" w:hAnsi="Times New Roman"/>
          <w:b w:val="0"/>
          <w:sz w:val="26"/>
          <w:szCs w:val="26"/>
        </w:rPr>
        <w:t xml:space="preserve">г.               </w:t>
      </w:r>
      <w:r w:rsidR="00EE4F60">
        <w:rPr>
          <w:rFonts w:ascii="Times New Roman" w:hAnsi="Times New Roman"/>
          <w:b w:val="0"/>
          <w:sz w:val="26"/>
          <w:szCs w:val="26"/>
        </w:rPr>
        <w:tab/>
      </w:r>
      <w:r w:rsidR="00EE4F60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EE4F60" w:rsidRPr="000F4E4B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="00EE4F60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</w:t>
      </w:r>
    </w:p>
    <w:p w:rsidR="00EE4F60" w:rsidRPr="000F4E4B" w:rsidRDefault="00EE4F60" w:rsidP="00EE4F6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EE4F60" w:rsidRPr="000F4E4B" w:rsidTr="000008A8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EE4F60" w:rsidRPr="000F4E4B" w:rsidRDefault="00EE4F60" w:rsidP="000008A8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EE4F60" w:rsidRPr="000F4E4B" w:rsidRDefault="00EE4F60" w:rsidP="00EE4F60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EE4F60" w:rsidRPr="000F4E4B" w:rsidRDefault="00EE4F60" w:rsidP="00EE4F60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EE4F60" w:rsidRPr="000F4E4B" w:rsidRDefault="00EE4F60" w:rsidP="00EE4F6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тридцать </w:t>
      </w:r>
      <w:r w:rsidR="0067108C">
        <w:rPr>
          <w:rFonts w:ascii="Times New Roman" w:hAnsi="Times New Roman" w:cs="Times New Roman"/>
          <w:sz w:val="26"/>
          <w:szCs w:val="26"/>
        </w:rPr>
        <w:t>второй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>сессии второго созыва</w:t>
      </w:r>
    </w:p>
    <w:p w:rsidR="00EE4F60" w:rsidRPr="000F4E4B" w:rsidRDefault="00EE4F60" w:rsidP="00EE4F60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4F60" w:rsidRPr="000F4E4B" w:rsidRDefault="00EE4F60" w:rsidP="00EE4F6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E4F60" w:rsidRPr="000F4E4B" w:rsidRDefault="00EE4F60" w:rsidP="00EE4F6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E4F60" w:rsidRPr="000F4E4B" w:rsidRDefault="00EE4F60" w:rsidP="00EE4F6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E4F60" w:rsidRPr="000F4E4B" w:rsidRDefault="00EE4F60" w:rsidP="00EE4F6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EE4F60" w:rsidRDefault="00EE4F60" w:rsidP="00EE4F6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E4F60" w:rsidRPr="005C2B0C" w:rsidRDefault="00EE4F60" w:rsidP="00EE4F60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EE4F60" w:rsidRPr="000F4E4B" w:rsidRDefault="00EE4F60" w:rsidP="00EE4F6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E4F60" w:rsidRPr="003520A8" w:rsidRDefault="00EE4F60" w:rsidP="00EE4F6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 xml:space="preserve">тридцать </w:t>
      </w:r>
      <w:r w:rsidR="0067108C">
        <w:rPr>
          <w:rFonts w:ascii="Times New Roman" w:hAnsi="Times New Roman" w:cs="Times New Roman"/>
          <w:sz w:val="26"/>
          <w:szCs w:val="26"/>
        </w:rPr>
        <w:t>второй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Доскожаеву Наталью Дмитриевну, </w:t>
      </w:r>
      <w:r w:rsidRPr="003D0679">
        <w:rPr>
          <w:rFonts w:ascii="Times New Roman" w:hAnsi="Times New Roman" w:cs="Times New Roman"/>
          <w:sz w:val="26"/>
          <w:szCs w:val="26"/>
        </w:rPr>
        <w:t xml:space="preserve">депутата </w:t>
      </w:r>
      <w:r>
        <w:rPr>
          <w:rFonts w:ascii="Times New Roman" w:hAnsi="Times New Roman" w:cs="Times New Roman"/>
          <w:sz w:val="26"/>
          <w:szCs w:val="26"/>
        </w:rPr>
        <w:t>дву</w:t>
      </w:r>
      <w:r w:rsidRPr="003D0679">
        <w:rPr>
          <w:rFonts w:ascii="Times New Roman" w:hAnsi="Times New Roman" w:cs="Times New Roman"/>
          <w:sz w:val="26"/>
          <w:szCs w:val="26"/>
        </w:rPr>
        <w:t xml:space="preserve">хмандатного избирательного округа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D0679">
        <w:rPr>
          <w:rFonts w:ascii="Times New Roman" w:hAnsi="Times New Roman" w:cs="Times New Roman"/>
          <w:sz w:val="26"/>
          <w:szCs w:val="26"/>
        </w:rPr>
        <w:t>.</w:t>
      </w:r>
    </w:p>
    <w:p w:rsidR="00EE4F60" w:rsidRPr="000F4E4B" w:rsidRDefault="00EE4F60" w:rsidP="00EE4F6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E4F60" w:rsidRDefault="00EE4F60" w:rsidP="00EE4F6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E4F60" w:rsidRDefault="00EE4F60" w:rsidP="00EE4F6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E4F60" w:rsidRPr="00250398" w:rsidRDefault="00EE4F60" w:rsidP="00EE4F60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E4F60" w:rsidRDefault="00EE4F60" w:rsidP="00EE4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F60" w:rsidRDefault="00EE4F60" w:rsidP="00EE4F60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EE4F60" w:rsidRDefault="00EE4F60" w:rsidP="00EE4F60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EE4F60" w:rsidRDefault="00EE4F60" w:rsidP="00EE4F60"/>
    <w:p w:rsidR="00EE4F60" w:rsidRDefault="00EE4F60" w:rsidP="00EE4F60"/>
    <w:p w:rsidR="00EE4F60" w:rsidRDefault="00EE4F60" w:rsidP="00EE4F60"/>
    <w:p w:rsidR="00B61389" w:rsidRDefault="00B61389"/>
    <w:sectPr w:rsidR="00B61389" w:rsidSect="00F4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F60"/>
    <w:rsid w:val="0067108C"/>
    <w:rsid w:val="00B61389"/>
    <w:rsid w:val="00C070FD"/>
    <w:rsid w:val="00EE4F60"/>
    <w:rsid w:val="00F41F00"/>
    <w:rsid w:val="00FC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F60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E4F60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EE4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E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dcterms:created xsi:type="dcterms:W3CDTF">2015-02-13T02:49:00Z</dcterms:created>
  <dcterms:modified xsi:type="dcterms:W3CDTF">2015-02-16T07:54:00Z</dcterms:modified>
</cp:coreProperties>
</file>