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6" w:rsidRPr="0008594E" w:rsidRDefault="00874F36" w:rsidP="00874F3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 xml:space="preserve">.11.2017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="009004F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874F36" w:rsidRPr="009004FB" w:rsidTr="009004FB">
        <w:trPr>
          <w:trHeight w:val="2076"/>
        </w:trPr>
        <w:tc>
          <w:tcPr>
            <w:tcW w:w="4966" w:type="dxa"/>
          </w:tcPr>
          <w:p w:rsidR="00874F36" w:rsidRPr="009004FB" w:rsidRDefault="00874F36" w:rsidP="00900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B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07.11.2015 № 15</w:t>
            </w:r>
            <w:r w:rsidR="009004FB" w:rsidRPr="00900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004F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004FB" w:rsidRPr="00900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9004FB" w:rsidRPr="009004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004FB" w:rsidRPr="009004FB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2018-2020 годы»</w:t>
            </w:r>
          </w:p>
          <w:p w:rsidR="00874F36" w:rsidRPr="009004FB" w:rsidRDefault="00874F36" w:rsidP="00900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 w:rsidR="009C4C78">
        <w:rPr>
          <w:rFonts w:ascii="Times New Roman" w:hAnsi="Times New Roman" w:cs="Times New Roman"/>
          <w:sz w:val="26"/>
          <w:szCs w:val="26"/>
        </w:rPr>
        <w:t xml:space="preserve">с </w:t>
      </w:r>
      <w:r w:rsidRPr="0008594E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9C4C7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9C4C78">
        <w:rPr>
          <w:rFonts w:ascii="Times New Roman" w:hAnsi="Times New Roman" w:cs="Times New Roman"/>
          <w:sz w:val="26"/>
          <w:szCs w:val="26"/>
        </w:rPr>
        <w:t>07.11.2015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 w:rsidR="009004FB">
        <w:rPr>
          <w:rFonts w:ascii="Times New Roman" w:hAnsi="Times New Roman" w:cs="Times New Roman"/>
          <w:sz w:val="26"/>
          <w:szCs w:val="26"/>
        </w:rPr>
        <w:t>7</w:t>
      </w:r>
      <w:r w:rsidR="009C4C78">
        <w:rPr>
          <w:rFonts w:ascii="Times New Roman" w:hAnsi="Times New Roman" w:cs="Times New Roman"/>
          <w:sz w:val="26"/>
          <w:szCs w:val="26"/>
        </w:rPr>
        <w:t>2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9004FB" w:rsidRPr="009004F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004FB" w:rsidRPr="009004FB">
        <w:rPr>
          <w:rFonts w:ascii="Times New Roman" w:hAnsi="Times New Roman" w:cs="Times New Roman"/>
          <w:sz w:val="26"/>
          <w:szCs w:val="26"/>
        </w:rPr>
        <w:t>«</w:t>
      </w:r>
      <w:r w:rsidR="009004FB" w:rsidRPr="009004FB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6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9004FB" w:rsidRPr="00844393" w:rsidRDefault="009004FB" w:rsidP="0090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</w:t>
      </w:r>
      <w:r>
        <w:rPr>
          <w:rFonts w:ascii="Times New Roman" w:hAnsi="Times New Roman" w:cs="Times New Roman"/>
          <w:sz w:val="26"/>
          <w:szCs w:val="26"/>
        </w:rPr>
        <w:t>вляет: в 2018 – 2020годах – 1530</w:t>
      </w:r>
      <w:r w:rsidRPr="00844393">
        <w:rPr>
          <w:rFonts w:ascii="Times New Roman" w:hAnsi="Times New Roman" w:cs="Times New Roman"/>
          <w:sz w:val="26"/>
          <w:szCs w:val="26"/>
        </w:rPr>
        <w:t>6,3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ублей.</w:t>
      </w:r>
    </w:p>
    <w:p w:rsidR="009004FB" w:rsidRPr="00844393" w:rsidRDefault="009004FB" w:rsidP="0090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9004FB" w:rsidRPr="00844393" w:rsidRDefault="009004FB" w:rsidP="0090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510</w:t>
      </w:r>
      <w:r w:rsidRPr="00844393">
        <w:rPr>
          <w:rFonts w:ascii="Times New Roman" w:hAnsi="Times New Roman" w:cs="Times New Roman"/>
          <w:sz w:val="26"/>
          <w:szCs w:val="26"/>
        </w:rPr>
        <w:t>2,1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9004FB" w:rsidRPr="00844393" w:rsidRDefault="009004FB" w:rsidP="0090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– 510</w:t>
      </w:r>
      <w:r w:rsidRPr="00844393">
        <w:rPr>
          <w:rFonts w:ascii="Times New Roman" w:hAnsi="Times New Roman" w:cs="Times New Roman"/>
          <w:sz w:val="26"/>
          <w:szCs w:val="26"/>
        </w:rPr>
        <w:t>2,1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9004FB" w:rsidRDefault="009004FB" w:rsidP="0090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 xml:space="preserve">2020- </w:t>
      </w:r>
      <w:r>
        <w:rPr>
          <w:rFonts w:ascii="Times New Roman" w:hAnsi="Times New Roman" w:cs="Times New Roman"/>
          <w:sz w:val="26"/>
          <w:szCs w:val="26"/>
        </w:rPr>
        <w:t>510</w:t>
      </w:r>
      <w:r w:rsidRPr="00844393">
        <w:rPr>
          <w:rFonts w:ascii="Times New Roman" w:hAnsi="Times New Roman" w:cs="Times New Roman"/>
          <w:sz w:val="26"/>
          <w:szCs w:val="26"/>
        </w:rPr>
        <w:t>2,1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874F36" w:rsidRPr="0008594E" w:rsidRDefault="00874F36" w:rsidP="0090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874F36" w:rsidRPr="0008594E" w:rsidRDefault="00874F36" w:rsidP="00874F3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874F36" w:rsidRPr="0008594E" w:rsidRDefault="00874F36" w:rsidP="00874F3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9004FB" w:rsidRPr="00844393" w:rsidTr="007A76E3">
        <w:trPr>
          <w:trHeight w:val="780"/>
        </w:trPr>
        <w:tc>
          <w:tcPr>
            <w:tcW w:w="597" w:type="dxa"/>
            <w:vMerge w:val="restart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9004FB" w:rsidRPr="00844393" w:rsidTr="007A76E3">
        <w:trPr>
          <w:trHeight w:val="105"/>
        </w:trPr>
        <w:tc>
          <w:tcPr>
            <w:tcW w:w="597" w:type="dxa"/>
            <w:vMerge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FB" w:rsidRPr="00844393" w:rsidTr="007A76E3">
        <w:trPr>
          <w:trHeight w:val="105"/>
        </w:trPr>
        <w:tc>
          <w:tcPr>
            <w:tcW w:w="9102" w:type="dxa"/>
            <w:gridSpan w:val="7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9004FB" w:rsidRPr="00844393" w:rsidTr="007A76E3">
        <w:tc>
          <w:tcPr>
            <w:tcW w:w="597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004FB" w:rsidRPr="00844393" w:rsidRDefault="009004FB" w:rsidP="007A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8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9004FB" w:rsidRPr="00844393" w:rsidTr="007A76E3">
        <w:tc>
          <w:tcPr>
            <w:tcW w:w="9102" w:type="dxa"/>
            <w:gridSpan w:val="7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93">
              <w:rPr>
                <w:rFonts w:ascii="Times New Roman" w:hAnsi="Times New Roman" w:cs="Times New Roman"/>
                <w:b/>
              </w:rPr>
              <w:t>Аппарат</w:t>
            </w:r>
          </w:p>
        </w:tc>
      </w:tr>
      <w:tr w:rsidR="009004FB" w:rsidRPr="00844393" w:rsidTr="007A76E3">
        <w:tc>
          <w:tcPr>
            <w:tcW w:w="597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004FB" w:rsidRPr="00844393" w:rsidRDefault="009004FB" w:rsidP="007A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4FB" w:rsidRPr="00844393" w:rsidTr="007A76E3">
        <w:tc>
          <w:tcPr>
            <w:tcW w:w="597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004FB" w:rsidRPr="00844393" w:rsidRDefault="009004FB" w:rsidP="007A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 МО Аршановский сельсовет</w:t>
            </w:r>
            <w:r w:rsidRPr="00844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4FB" w:rsidRPr="00844393" w:rsidTr="007A76E3">
        <w:trPr>
          <w:trHeight w:val="743"/>
        </w:trPr>
        <w:tc>
          <w:tcPr>
            <w:tcW w:w="597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4FB" w:rsidRPr="00844393" w:rsidRDefault="009004FB" w:rsidP="007A7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2126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</w:t>
            </w: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4FB" w:rsidRPr="00844393" w:rsidTr="007A76E3">
        <w:trPr>
          <w:trHeight w:val="743"/>
        </w:trPr>
        <w:tc>
          <w:tcPr>
            <w:tcW w:w="597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04FB" w:rsidRPr="00844393" w:rsidRDefault="009004FB" w:rsidP="007A76E3">
            <w:pPr>
              <w:pStyle w:val="a6"/>
            </w:pPr>
            <w:r>
              <w:t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  <w:r w:rsidRPr="00844393">
              <w:t xml:space="preserve"> </w:t>
            </w:r>
          </w:p>
        </w:tc>
        <w:tc>
          <w:tcPr>
            <w:tcW w:w="708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2126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004FB" w:rsidRPr="00844393" w:rsidRDefault="009004FB" w:rsidP="007A76E3">
            <w:pPr>
              <w:rPr>
                <w:rFonts w:ascii="Times New Roman" w:hAnsi="Times New Roman" w:cs="Times New Roman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04FB" w:rsidRPr="00844393" w:rsidTr="007A76E3">
        <w:trPr>
          <w:trHeight w:val="743"/>
        </w:trPr>
        <w:tc>
          <w:tcPr>
            <w:tcW w:w="597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4FB" w:rsidRPr="00844393" w:rsidRDefault="009004FB" w:rsidP="007A76E3">
            <w:pPr>
              <w:pStyle w:val="a6"/>
            </w:pPr>
            <w:r w:rsidRPr="00844393">
              <w:t>Итого</w:t>
            </w:r>
          </w:p>
        </w:tc>
        <w:tc>
          <w:tcPr>
            <w:tcW w:w="708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</w:tcPr>
          <w:p w:rsidR="009004FB" w:rsidRPr="00844393" w:rsidRDefault="009004FB" w:rsidP="007A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6" w:type="dxa"/>
          </w:tcPr>
          <w:p w:rsidR="009004FB" w:rsidRPr="00844393" w:rsidRDefault="009004FB" w:rsidP="007A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4FB" w:rsidRPr="00844393" w:rsidRDefault="009004FB" w:rsidP="007A7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C4C78" w:rsidRPr="0008594E" w:rsidRDefault="009C4C78" w:rsidP="009C4C78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rPr>
          <w:rFonts w:ascii="Times New Roman" w:hAnsi="Times New Roman" w:cs="Times New Roman"/>
        </w:rPr>
      </w:pPr>
    </w:p>
    <w:p w:rsidR="00E10930" w:rsidRPr="007F272C" w:rsidRDefault="00E10930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sectPr w:rsidR="00C15C2D" w:rsidRPr="007F272C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92"/>
    <w:rsid w:val="00001A1C"/>
    <w:rsid w:val="00207A05"/>
    <w:rsid w:val="002A32B9"/>
    <w:rsid w:val="002E5840"/>
    <w:rsid w:val="00541166"/>
    <w:rsid w:val="005B34C0"/>
    <w:rsid w:val="00702EEA"/>
    <w:rsid w:val="00706AE2"/>
    <w:rsid w:val="007F272C"/>
    <w:rsid w:val="00805D68"/>
    <w:rsid w:val="00854BFE"/>
    <w:rsid w:val="00874F36"/>
    <w:rsid w:val="009004FB"/>
    <w:rsid w:val="00913D92"/>
    <w:rsid w:val="009A3ACF"/>
    <w:rsid w:val="009C4C78"/>
    <w:rsid w:val="00A4470C"/>
    <w:rsid w:val="00C15C2D"/>
    <w:rsid w:val="00CA7DC5"/>
    <w:rsid w:val="00CE3E79"/>
    <w:rsid w:val="00DD352A"/>
    <w:rsid w:val="00E10930"/>
    <w:rsid w:val="00E52664"/>
    <w:rsid w:val="00F31AC6"/>
    <w:rsid w:val="00F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0"/>
  </w:style>
  <w:style w:type="paragraph" w:styleId="1">
    <w:name w:val="heading 1"/>
    <w:basedOn w:val="a"/>
    <w:next w:val="a"/>
    <w:link w:val="10"/>
    <w:qFormat/>
    <w:rsid w:val="0091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3D92"/>
    <w:pPr>
      <w:spacing w:after="0" w:line="240" w:lineRule="auto"/>
    </w:pPr>
  </w:style>
  <w:style w:type="table" w:styleId="a4">
    <w:name w:val="Table Grid"/>
    <w:basedOn w:val="a1"/>
    <w:rsid w:val="0091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13D92"/>
    <w:rPr>
      <w:b/>
      <w:bCs/>
    </w:rPr>
  </w:style>
  <w:style w:type="paragraph" w:customStyle="1" w:styleId="FR2">
    <w:name w:val="FR2"/>
    <w:rsid w:val="00913D9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913D9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13D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91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6AE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4F3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9C4C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2017-10-31T08:44:00Z</cp:lastPrinted>
  <dcterms:created xsi:type="dcterms:W3CDTF">2017-10-31T07:36:00Z</dcterms:created>
  <dcterms:modified xsi:type="dcterms:W3CDTF">2017-12-04T06:41:00Z</dcterms:modified>
</cp:coreProperties>
</file>